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78A89" w14:textId="77777777" w:rsidR="007F58C3" w:rsidRDefault="007F58C3" w:rsidP="007F58C3">
      <w:pPr>
        <w:spacing w:line="276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Divadlo ANIČKA A LETADÝLKO</w:t>
      </w:r>
      <w:r w:rsidRPr="003A1F00">
        <w:rPr>
          <w:b/>
          <w:sz w:val="44"/>
          <w:szCs w:val="44"/>
        </w:rPr>
        <w:t xml:space="preserve"> z Prahy</w:t>
      </w:r>
      <w:r>
        <w:rPr>
          <w:b/>
          <w:sz w:val="44"/>
          <w:szCs w:val="44"/>
        </w:rPr>
        <w:t xml:space="preserve"> uvádí pohádku pro starší děti!!!</w:t>
      </w:r>
    </w:p>
    <w:p w14:paraId="06DA8363" w14:textId="77777777" w:rsidR="007F58C3" w:rsidRPr="007F58C3" w:rsidRDefault="007F58C3" w:rsidP="007F58C3">
      <w:pPr>
        <w:spacing w:line="276" w:lineRule="auto"/>
        <w:rPr>
          <w:b/>
        </w:rPr>
      </w:pPr>
    </w:p>
    <w:p w14:paraId="07EF29BC" w14:textId="77777777" w:rsidR="007F58C3" w:rsidRDefault="000C36FD" w:rsidP="007F58C3">
      <w:pPr>
        <w:spacing w:line="276" w:lineRule="auto"/>
        <w:jc w:val="center"/>
        <w:rPr>
          <w:b/>
          <w:sz w:val="44"/>
          <w:szCs w:val="44"/>
        </w:rPr>
      </w:pPr>
      <w:r w:rsidRPr="007F58C3">
        <w:rPr>
          <w:b/>
          <w:sz w:val="44"/>
          <w:szCs w:val="44"/>
        </w:rPr>
        <w:t>KILL WILL</w:t>
      </w:r>
    </w:p>
    <w:p w14:paraId="7D20D0AF" w14:textId="77777777" w:rsidR="000C36FD" w:rsidRPr="000C36FD" w:rsidRDefault="000C36FD"/>
    <w:p w14:paraId="6EF2BD09" w14:textId="11217310" w:rsidR="007F58C3" w:rsidRPr="007F58C3" w:rsidRDefault="00D85A86">
      <w:pPr>
        <w:rPr>
          <w:rFonts w:cs="Helvetica"/>
          <w:b/>
          <w:bCs/>
          <w:color w:val="373A41"/>
          <w:sz w:val="40"/>
          <w:szCs w:val="40"/>
          <w:lang w:val="en-US"/>
        </w:rPr>
      </w:pPr>
      <w:r w:rsidRPr="007F58C3">
        <w:rPr>
          <w:sz w:val="40"/>
          <w:szCs w:val="40"/>
        </w:rPr>
        <w:t xml:space="preserve">POHÁDKY V KOCHÁNKÁCH UVÁDÍME JIŽ TŘETÍM ROKEM </w:t>
      </w:r>
      <w:r w:rsidR="000C36FD" w:rsidRPr="007F58C3">
        <w:rPr>
          <w:sz w:val="40"/>
          <w:szCs w:val="40"/>
        </w:rPr>
        <w:t xml:space="preserve">a tak nastal čas myslet na děti, které k nám chodí od začátku, pohádkám pro nejmenší již odrostly, ale divadlo si oblíbily... kam a hlavně čím pokračovat? Vybrali jsme pohádku o nejslavnějším světovém dramatikovi... William Shakespeare, kdo by ho neznal!!! A my bychom ho velmi rádi představili vašim dětem...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Panu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Šejkspírovi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se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stal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malér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.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Uteklo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mu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plnící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pero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.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Teď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se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toulá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světem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a 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vypráví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jeho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příběhy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dětem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.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Pohádky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jsou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to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zvláštní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. Ne a ne to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skončit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dobře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. Co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říkáte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děťátka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,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bude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to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nakonec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 xml:space="preserve"> </w:t>
      </w:r>
      <w:proofErr w:type="spellStart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pohádka</w:t>
      </w:r>
      <w:proofErr w:type="spellEnd"/>
      <w:r w:rsidR="000C36FD" w:rsidRPr="007F58C3">
        <w:rPr>
          <w:rFonts w:cs="Helvetica"/>
          <w:b/>
          <w:bCs/>
          <w:color w:val="373A41"/>
          <w:sz w:val="40"/>
          <w:szCs w:val="40"/>
          <w:lang w:val="en-US"/>
        </w:rPr>
        <w:t>?</w:t>
      </w:r>
    </w:p>
    <w:p w14:paraId="714AFF06" w14:textId="77777777" w:rsidR="007F58C3" w:rsidRPr="007F58C3" w:rsidRDefault="007F58C3">
      <w:pPr>
        <w:rPr>
          <w:rFonts w:cs="Helvetica"/>
          <w:b/>
          <w:bCs/>
          <w:color w:val="373A41"/>
          <w:sz w:val="44"/>
          <w:szCs w:val="44"/>
          <w:lang w:val="en-US"/>
        </w:rPr>
      </w:pPr>
    </w:p>
    <w:p w14:paraId="652673A7" w14:textId="77777777" w:rsidR="007F58C3" w:rsidRDefault="007F58C3" w:rsidP="007F58C3">
      <w:pPr>
        <w:jc w:val="center"/>
      </w:pPr>
      <w:r>
        <w:rPr>
          <w:noProof/>
          <w:lang w:eastAsia="cs-CZ"/>
        </w:rPr>
        <w:drawing>
          <wp:inline distT="0" distB="0" distL="0" distR="0" wp14:anchorId="70DC099A" wp14:editId="44693CE6">
            <wp:extent cx="6216375" cy="41529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ty-a-loutky-zlata-hus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053" cy="415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FABDB" w14:textId="77777777" w:rsidR="007F58C3" w:rsidRPr="007F58C3" w:rsidRDefault="007F58C3" w:rsidP="007F58C3">
      <w:pPr>
        <w:spacing w:line="276" w:lineRule="auto"/>
        <w:jc w:val="center"/>
        <w:rPr>
          <w:b/>
          <w:sz w:val="44"/>
          <w:szCs w:val="44"/>
        </w:rPr>
      </w:pPr>
      <w:r w:rsidRPr="007F58C3">
        <w:rPr>
          <w:b/>
          <w:sz w:val="44"/>
          <w:szCs w:val="44"/>
        </w:rPr>
        <w:t xml:space="preserve">Sobota 27. února 2016 14:30 </w:t>
      </w:r>
    </w:p>
    <w:p w14:paraId="32E0B066" w14:textId="77777777" w:rsidR="007F58C3" w:rsidRPr="007F58C3" w:rsidRDefault="007F58C3" w:rsidP="007F58C3">
      <w:pPr>
        <w:jc w:val="center"/>
      </w:pPr>
    </w:p>
    <w:sectPr w:rsidR="007F58C3" w:rsidRPr="007F58C3" w:rsidSect="007F58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FD"/>
    <w:rsid w:val="000C36FD"/>
    <w:rsid w:val="002F70A5"/>
    <w:rsid w:val="00532B41"/>
    <w:rsid w:val="007F58C3"/>
    <w:rsid w:val="00865D7B"/>
    <w:rsid w:val="00D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A68AC"/>
  <w14:defaultImageDpi w14:val="300"/>
  <w15:docId w15:val="{D84CA794-B597-4283-9173-DA3E4AA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8C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8C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Bočková</dc:creator>
  <cp:keywords/>
  <dc:description/>
  <cp:lastModifiedBy>PC</cp:lastModifiedBy>
  <cp:revision>2</cp:revision>
  <dcterms:created xsi:type="dcterms:W3CDTF">2017-04-18T09:10:00Z</dcterms:created>
  <dcterms:modified xsi:type="dcterms:W3CDTF">2017-04-18T09:10:00Z</dcterms:modified>
</cp:coreProperties>
</file>